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D" w:rsidRPr="00130E85" w:rsidRDefault="000A4B7D" w:rsidP="000A4B7D">
      <w:pPr>
        <w:rPr>
          <w:rFonts w:cstheme="minorHAnsi"/>
          <w:b/>
          <w:u w:val="single"/>
        </w:rPr>
      </w:pPr>
      <w:r w:rsidRPr="00130E85">
        <w:rPr>
          <w:rFonts w:cstheme="minorHAnsi"/>
          <w:b/>
          <w:u w:val="single"/>
        </w:rPr>
        <w:t>William Wordsworth</w:t>
      </w:r>
    </w:p>
    <w:p w:rsidR="000A4B7D" w:rsidRPr="00130E85" w:rsidRDefault="000A4B7D" w:rsidP="000A4B7D">
      <w:pPr>
        <w:rPr>
          <w:rFonts w:cstheme="minorHAnsi"/>
        </w:rPr>
      </w:pPr>
      <w:r w:rsidRPr="00130E85">
        <w:rPr>
          <w:rFonts w:cstheme="minorHAnsi"/>
        </w:rPr>
        <w:t xml:space="preserve">“Lines Composed a Few Miles </w:t>
      </w:r>
      <w:proofErr w:type="gramStart"/>
      <w:r w:rsidRPr="00130E85">
        <w:rPr>
          <w:rFonts w:cstheme="minorHAnsi"/>
        </w:rPr>
        <w:t>Above</w:t>
      </w:r>
      <w:proofErr w:type="gramEnd"/>
      <w:r w:rsidRPr="00130E85">
        <w:rPr>
          <w:rFonts w:cstheme="minorHAnsi"/>
        </w:rPr>
        <w:t xml:space="preserve"> </w:t>
      </w:r>
      <w:proofErr w:type="spellStart"/>
      <w:r w:rsidRPr="00130E85">
        <w:rPr>
          <w:rFonts w:cstheme="minorHAnsi"/>
        </w:rPr>
        <w:t>Tintern</w:t>
      </w:r>
      <w:proofErr w:type="spellEnd"/>
      <w:r w:rsidRPr="00130E85">
        <w:rPr>
          <w:rFonts w:cstheme="minorHAnsi"/>
        </w:rPr>
        <w:t xml:space="preserve"> Abbey”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FIVE years have </w:t>
      </w:r>
      <w:proofErr w:type="spellStart"/>
      <w:r w:rsidRPr="004E5DE3">
        <w:rPr>
          <w:rFonts w:eastAsia="Times New Roman" w:cstheme="minorHAnsi"/>
          <w:color w:val="000020"/>
        </w:rPr>
        <w:t>past</w:t>
      </w:r>
      <w:proofErr w:type="spellEnd"/>
      <w:r w:rsidRPr="004E5DE3">
        <w:rPr>
          <w:rFonts w:eastAsia="Times New Roman" w:cstheme="minorHAnsi"/>
          <w:color w:val="000020"/>
        </w:rPr>
        <w:t>; five summers, with the length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five long winters! </w:t>
      </w:r>
      <w:proofErr w:type="gramStart"/>
      <w:r w:rsidRPr="004E5DE3">
        <w:rPr>
          <w:rFonts w:eastAsia="Times New Roman" w:cstheme="minorHAnsi"/>
          <w:color w:val="000020"/>
        </w:rPr>
        <w:t>and</w:t>
      </w:r>
      <w:proofErr w:type="gramEnd"/>
      <w:r w:rsidRPr="004E5DE3">
        <w:rPr>
          <w:rFonts w:eastAsia="Times New Roman" w:cstheme="minorHAnsi"/>
          <w:color w:val="000020"/>
        </w:rPr>
        <w:t xml:space="preserve"> again I hear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These waters, rolling from their mountain-springs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hyperlink r:id="rId5" w:history="1">
        <w:r w:rsidRPr="00130E85">
          <w:rPr>
            <w:rFonts w:eastAsia="Times New Roman" w:cstheme="minorHAnsi"/>
            <w:color w:val="003366"/>
            <w:u w:val="single"/>
          </w:rPr>
          <w:t>With a soft inland murmur</w:t>
        </w:r>
      </w:hyperlink>
      <w:r w:rsidRPr="004E5DE3">
        <w:rPr>
          <w:rFonts w:eastAsia="Times New Roman" w:cstheme="minorHAnsi"/>
          <w:color w:val="000020"/>
        </w:rPr>
        <w:t>.--Once again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Do I behold these steep and lofty </w:t>
      </w:r>
      <w:proofErr w:type="gramStart"/>
      <w:r w:rsidRPr="004E5DE3">
        <w:rPr>
          <w:rFonts w:eastAsia="Times New Roman" w:cstheme="minorHAnsi"/>
          <w:color w:val="000020"/>
        </w:rPr>
        <w:t>cliffs,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That on a wild secluded scene impress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Thoughts of more deep seclusion; and connect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The landscape with the quiet of the sky.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day is come when I again repose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Here, under this dark sycamore, and view                        10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These plots of cottage-ground, these orchard-tufts,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Which at this season, with their unripe fruits,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Are clad in one green hue, and lose </w:t>
      </w:r>
      <w:proofErr w:type="gramStart"/>
      <w:r w:rsidRPr="004E5DE3">
        <w:rPr>
          <w:rFonts w:eastAsia="Times New Roman" w:cstheme="minorHAnsi"/>
          <w:color w:val="000020"/>
        </w:rPr>
        <w:t>themselves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'Mid groves and copses.</w:t>
      </w:r>
      <w:proofErr w:type="gramEnd"/>
      <w:r w:rsidRPr="004E5DE3">
        <w:rPr>
          <w:rFonts w:eastAsia="Times New Roman" w:cstheme="minorHAnsi"/>
          <w:color w:val="000020"/>
        </w:rPr>
        <w:t xml:space="preserve"> Once again I see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These hedge-rows, hardly hedge-rows, little lines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sportive wood run wild: these pastoral farms,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Green to the very door; and wreaths of smoke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Sent up, in silence, from among the trees!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some uncertain notice, as might seem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vagrant dwellers in the houseless woods,                     20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Or of some Hermit's cave, where by his fire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Hermit sits alone.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                        These beauteous forms,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Through a long absence, have not been to 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As is a landscape to a blind man's eye: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But oft, in lonely rooms, and 'mid the din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towns and cities, I have owed to them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hours of weariness, sensations sweet,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Felt in the blood, and felt along the heart;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passing even into my purer mind,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tranquil restoration:--feelings too                        30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unremembered pleasure: such, perhaps,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As have no slight or trivial influence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On that best portion of a good man's life,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His little, nameless, unremembered, acts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Of kindness and of love.</w:t>
      </w:r>
      <w:proofErr w:type="gramEnd"/>
      <w:r w:rsidRPr="004E5DE3">
        <w:rPr>
          <w:rFonts w:eastAsia="Times New Roman" w:cstheme="minorHAnsi"/>
          <w:color w:val="000020"/>
        </w:rPr>
        <w:t xml:space="preserve"> Nor less, I trust,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To them I may have owed another gift,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aspect more sublime; that blessed mood,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which the burthen of the mystery,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which the heavy and the weary weight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all this unintelligible world,                               40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Is lightened:--that serene and blessed mood,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which the affections gently lead us on,--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lastRenderedPageBreak/>
        <w:t xml:space="preserve">      Until, the breath of this corporeal frame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even the motion of our human blood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Almost suspended, we are laid asleep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body, and become a living soul: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While with an eye made quiet by the power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harmony, and the deep power of joy,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We see into the life of things.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                                 If this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Be but a vain belief, yet, oh! </w:t>
      </w:r>
      <w:proofErr w:type="gramStart"/>
      <w:r w:rsidRPr="004E5DE3">
        <w:rPr>
          <w:rFonts w:eastAsia="Times New Roman" w:cstheme="minorHAnsi"/>
          <w:color w:val="000020"/>
        </w:rPr>
        <w:t>how</w:t>
      </w:r>
      <w:proofErr w:type="gramEnd"/>
      <w:r w:rsidRPr="004E5DE3">
        <w:rPr>
          <w:rFonts w:eastAsia="Times New Roman" w:cstheme="minorHAnsi"/>
          <w:color w:val="000020"/>
        </w:rPr>
        <w:t xml:space="preserve"> oft--                        50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darkness and amid the many shapes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joyless daylight; when the fretful stir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Unprofitable, and the fever of the world,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Have hung upon the beatings of my heart--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How oft, in spirit, have I turned to </w:t>
      </w:r>
      <w:proofErr w:type="gramStart"/>
      <w:r w:rsidRPr="004E5DE3">
        <w:rPr>
          <w:rFonts w:eastAsia="Times New Roman" w:cstheme="minorHAnsi"/>
          <w:color w:val="000020"/>
        </w:rPr>
        <w:t>thee,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 sylvan Wye! </w:t>
      </w:r>
      <w:proofErr w:type="gramStart"/>
      <w:r w:rsidRPr="004E5DE3">
        <w:rPr>
          <w:rFonts w:eastAsia="Times New Roman" w:cstheme="minorHAnsi"/>
          <w:color w:val="000020"/>
        </w:rPr>
        <w:t>thou</w:t>
      </w:r>
      <w:proofErr w:type="gramEnd"/>
      <w:r w:rsidRPr="004E5DE3">
        <w:rPr>
          <w:rFonts w:eastAsia="Times New Roman" w:cstheme="minorHAnsi"/>
          <w:color w:val="000020"/>
        </w:rPr>
        <w:t xml:space="preserve"> wanderer thro' the woods,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How often has my spirit turned to thee!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  And now, with gleams of half-extinguished thought,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many recognitions dim and faint,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somewhat of a sad perplexity,                               60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picture of the mind revives again: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While here I stand, not only with the sense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present pleasure, but with pleasing thoughts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That in this moment there is life and food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For future years.</w:t>
      </w:r>
      <w:proofErr w:type="gramEnd"/>
      <w:r w:rsidRPr="004E5DE3">
        <w:rPr>
          <w:rFonts w:eastAsia="Times New Roman" w:cstheme="minorHAnsi"/>
          <w:color w:val="000020"/>
        </w:rPr>
        <w:t xml:space="preserve"> And so I dare to hope,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Though changed, no doubt, from what I was when first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 came among these hills; when like a roe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 bounded o'er the mountains, by the sides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the deep rivers, and the lonely streams,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Wherever nature led: more like a man                            70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Flying from something that he dreads, than one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Who sought the thing he loved. For nature then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(The coarser pleasures of my boyish days,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their glad animal movements all gone by)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To me was all in all.--I cannot paint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What then I was. The sounding cataract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Haunted me like a passion: the tall rock,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mountain, and the deep and gloomy wood,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Their </w:t>
      </w:r>
      <w:proofErr w:type="spellStart"/>
      <w:r w:rsidRPr="004E5DE3">
        <w:rPr>
          <w:rFonts w:eastAsia="Times New Roman" w:cstheme="minorHAnsi"/>
          <w:color w:val="000020"/>
        </w:rPr>
        <w:t>colours</w:t>
      </w:r>
      <w:proofErr w:type="spellEnd"/>
      <w:r w:rsidRPr="004E5DE3">
        <w:rPr>
          <w:rFonts w:eastAsia="Times New Roman" w:cstheme="minorHAnsi"/>
          <w:color w:val="000020"/>
        </w:rPr>
        <w:t xml:space="preserve"> and their forms, were then to 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 appetite; a feeling and a love,                              80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That had no need of a remoter charm,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By thought supplied, nor any interest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spellStart"/>
      <w:r w:rsidRPr="004E5DE3">
        <w:rPr>
          <w:rFonts w:eastAsia="Times New Roman" w:cstheme="minorHAnsi"/>
          <w:color w:val="000020"/>
        </w:rPr>
        <w:t>Unborrowed</w:t>
      </w:r>
      <w:proofErr w:type="spellEnd"/>
      <w:r w:rsidRPr="004E5DE3">
        <w:rPr>
          <w:rFonts w:eastAsia="Times New Roman" w:cstheme="minorHAnsi"/>
          <w:color w:val="000020"/>
        </w:rPr>
        <w:t xml:space="preserve"> from the eye.--That time is past,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all its aching joys are now no more,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And all its dizzy raptures.</w:t>
      </w:r>
      <w:proofErr w:type="gramEnd"/>
      <w:r w:rsidRPr="004E5DE3">
        <w:rPr>
          <w:rFonts w:eastAsia="Times New Roman" w:cstheme="minorHAnsi"/>
          <w:color w:val="000020"/>
        </w:rPr>
        <w:t xml:space="preserve"> Not for this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Faint I, nor mourn nor murmur, other gifts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lastRenderedPageBreak/>
        <w:t xml:space="preserve">      Have followed; for such loss, I would believe,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 xml:space="preserve">Abundant </w:t>
      </w:r>
      <w:proofErr w:type="spellStart"/>
      <w:r w:rsidRPr="004E5DE3">
        <w:rPr>
          <w:rFonts w:eastAsia="Times New Roman" w:cstheme="minorHAnsi"/>
          <w:color w:val="000020"/>
        </w:rPr>
        <w:t>recompence</w:t>
      </w:r>
      <w:proofErr w:type="spellEnd"/>
      <w:r w:rsidRPr="004E5DE3">
        <w:rPr>
          <w:rFonts w:eastAsia="Times New Roman" w:cstheme="minorHAnsi"/>
          <w:color w:val="000020"/>
        </w:rPr>
        <w:t>.</w:t>
      </w:r>
      <w:proofErr w:type="gramEnd"/>
      <w:r w:rsidRPr="004E5DE3">
        <w:rPr>
          <w:rFonts w:eastAsia="Times New Roman" w:cstheme="minorHAnsi"/>
          <w:color w:val="000020"/>
        </w:rPr>
        <w:t xml:space="preserve"> For I have learned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To look on nature, not as in the hour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thoughtless youth; but hearing oftentimes                    90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still, sad music of humanity,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Nor harsh nor grating, though of ample power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To chasten and subdue.</w:t>
      </w:r>
      <w:proofErr w:type="gramEnd"/>
      <w:r w:rsidRPr="004E5DE3">
        <w:rPr>
          <w:rFonts w:eastAsia="Times New Roman" w:cstheme="minorHAnsi"/>
          <w:color w:val="000020"/>
        </w:rPr>
        <w:t xml:space="preserve"> And I have felt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 presence that disturbs me with the joy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elevated thoughts; a sense sublime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something far more deeply interfused,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Whose dwelling is the light of setting </w:t>
      </w:r>
      <w:proofErr w:type="gramStart"/>
      <w:r w:rsidRPr="004E5DE3">
        <w:rPr>
          <w:rFonts w:eastAsia="Times New Roman" w:cstheme="minorHAnsi"/>
          <w:color w:val="000020"/>
        </w:rPr>
        <w:t>suns,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the round ocean and the living air,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the blue sky, and in the mind of man;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 motion and a </w:t>
      </w:r>
      <w:proofErr w:type="gramStart"/>
      <w:r w:rsidRPr="004E5DE3">
        <w:rPr>
          <w:rFonts w:eastAsia="Times New Roman" w:cstheme="minorHAnsi"/>
          <w:color w:val="000020"/>
        </w:rPr>
        <w:t xml:space="preserve">spirit, that impels                            </w:t>
      </w:r>
      <w:proofErr w:type="gramEnd"/>
      <w:r w:rsidRPr="004E5DE3">
        <w:rPr>
          <w:rFonts w:eastAsia="Times New Roman" w:cstheme="minorHAnsi"/>
          <w:color w:val="000020"/>
        </w:rPr>
        <w:t xml:space="preserve"> 100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All thinking things, all objects of all thought,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And rolls through all things.</w:t>
      </w:r>
      <w:proofErr w:type="gramEnd"/>
      <w:r w:rsidRPr="004E5DE3">
        <w:rPr>
          <w:rFonts w:eastAsia="Times New Roman" w:cstheme="minorHAnsi"/>
          <w:color w:val="000020"/>
        </w:rPr>
        <w:t xml:space="preserve"> Therefore am I still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 lover of the meadows and the woods,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mountains; and of all that we behold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From this green earth; of all the mighty world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hyperlink r:id="rId6" w:history="1">
        <w:r w:rsidRPr="00130E85">
          <w:rPr>
            <w:rFonts w:eastAsia="Times New Roman" w:cstheme="minorHAnsi"/>
            <w:color w:val="003366"/>
            <w:u w:val="single"/>
          </w:rPr>
          <w:t>Of eye</w:t>
        </w:r>
      </w:hyperlink>
      <w:r w:rsidRPr="004E5DE3">
        <w:rPr>
          <w:rFonts w:eastAsia="Times New Roman" w:cstheme="minorHAnsi"/>
          <w:color w:val="000020"/>
        </w:rPr>
        <w:t>, and ear,--both what they half create,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what perceive; well pleased to </w:t>
      </w:r>
      <w:proofErr w:type="spellStart"/>
      <w:r w:rsidRPr="004E5DE3">
        <w:rPr>
          <w:rFonts w:eastAsia="Times New Roman" w:cstheme="minorHAnsi"/>
          <w:color w:val="000020"/>
        </w:rPr>
        <w:t>recognise</w:t>
      </w:r>
      <w:proofErr w:type="spell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 nature and the language of the sense,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anchor of my purest thoughts, the nurse,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guide, the guardian of my heart, and soul                  110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Of all my moral being.</w:t>
      </w:r>
      <w:proofErr w:type="gramEnd"/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                        Nor perchance,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If I were not thus taught, should I the more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Suffer my genial spirits to decay: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For thou art with me here upon the banks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this fair river; thou my dearest Friend,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My dear, dear Friend; and in thy voice I catch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language of my former heart, and read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My former pleasures in the shooting lights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Of thy wild eyes.</w:t>
      </w:r>
      <w:proofErr w:type="gramEnd"/>
      <w:r w:rsidRPr="004E5DE3">
        <w:rPr>
          <w:rFonts w:eastAsia="Times New Roman" w:cstheme="minorHAnsi"/>
          <w:color w:val="000020"/>
        </w:rPr>
        <w:t xml:space="preserve"> Oh! </w:t>
      </w:r>
      <w:proofErr w:type="gramStart"/>
      <w:r w:rsidRPr="004E5DE3">
        <w:rPr>
          <w:rFonts w:eastAsia="Times New Roman" w:cstheme="minorHAnsi"/>
          <w:color w:val="000020"/>
        </w:rPr>
        <w:t>yet</w:t>
      </w:r>
      <w:proofErr w:type="gramEnd"/>
      <w:r w:rsidRPr="004E5DE3">
        <w:rPr>
          <w:rFonts w:eastAsia="Times New Roman" w:cstheme="minorHAnsi"/>
          <w:color w:val="000020"/>
        </w:rPr>
        <w:t xml:space="preserve"> a little while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May I behold in thee what I was once,                          120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My dear, dear Sister! </w:t>
      </w:r>
      <w:proofErr w:type="gramStart"/>
      <w:r w:rsidRPr="004E5DE3">
        <w:rPr>
          <w:rFonts w:eastAsia="Times New Roman" w:cstheme="minorHAnsi"/>
          <w:color w:val="000020"/>
        </w:rPr>
        <w:t>and</w:t>
      </w:r>
      <w:proofErr w:type="gramEnd"/>
      <w:r w:rsidRPr="004E5DE3">
        <w:rPr>
          <w:rFonts w:eastAsia="Times New Roman" w:cstheme="minorHAnsi"/>
          <w:color w:val="000020"/>
        </w:rPr>
        <w:t xml:space="preserve"> this prayer I make,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Knowing that Nature never did betray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heart that loved her; 'tis her privilege,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Through all the years of this our life, to lead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From joy to joy: for she can so inform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mind that is within us, so impress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quietness and beauty, and so feed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lofty thoughts, that neither evil tongues,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Rash judgments, nor the sneers of selfish men,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Nor greetings where no kindness is, nor all                    130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The dreary intercourse of daily life,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lastRenderedPageBreak/>
        <w:t xml:space="preserve">      Shall </w:t>
      </w:r>
      <w:proofErr w:type="spellStart"/>
      <w:r w:rsidRPr="004E5DE3">
        <w:rPr>
          <w:rFonts w:eastAsia="Times New Roman" w:cstheme="minorHAnsi"/>
          <w:color w:val="000020"/>
        </w:rPr>
        <w:t>e'er</w:t>
      </w:r>
      <w:proofErr w:type="spellEnd"/>
      <w:r w:rsidRPr="004E5DE3">
        <w:rPr>
          <w:rFonts w:eastAsia="Times New Roman" w:cstheme="minorHAnsi"/>
          <w:color w:val="000020"/>
        </w:rPr>
        <w:t xml:space="preserve"> prevail against us, or disturb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Our cheerful </w:t>
      </w:r>
      <w:proofErr w:type="gramStart"/>
      <w:r w:rsidRPr="004E5DE3">
        <w:rPr>
          <w:rFonts w:eastAsia="Times New Roman" w:cstheme="minorHAnsi"/>
          <w:color w:val="000020"/>
        </w:rPr>
        <w:t>faith, that</w:t>
      </w:r>
      <w:proofErr w:type="gramEnd"/>
      <w:r w:rsidRPr="004E5DE3">
        <w:rPr>
          <w:rFonts w:eastAsia="Times New Roman" w:cstheme="minorHAnsi"/>
          <w:color w:val="000020"/>
        </w:rPr>
        <w:t xml:space="preserve"> all which we behold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Is full of blessings.</w:t>
      </w:r>
      <w:proofErr w:type="gramEnd"/>
      <w:r w:rsidRPr="004E5DE3">
        <w:rPr>
          <w:rFonts w:eastAsia="Times New Roman" w:cstheme="minorHAnsi"/>
          <w:color w:val="000020"/>
        </w:rPr>
        <w:t xml:space="preserve"> Therefore let the moon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Shine on thee in thy solitary walk;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let the misty mountain-winds be free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To blow against thee: and, in after years,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When these wild ecstasies shall be matured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Into a sober pleasure; when thy mind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Shall be a mansion for all lovely forms,                       140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Thy memory be as a dwelling-place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For all sweet sounds and harmonies; oh! </w:t>
      </w:r>
      <w:proofErr w:type="gramStart"/>
      <w:r w:rsidRPr="004E5DE3">
        <w:rPr>
          <w:rFonts w:eastAsia="Times New Roman" w:cstheme="minorHAnsi"/>
          <w:color w:val="000020"/>
        </w:rPr>
        <w:t>then</w:t>
      </w:r>
      <w:proofErr w:type="gramEnd"/>
      <w:r w:rsidRPr="004E5DE3">
        <w:rPr>
          <w:rFonts w:eastAsia="Times New Roman" w:cstheme="minorHAnsi"/>
          <w:color w:val="000020"/>
        </w:rPr>
        <w:t>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If solitude, or fear, or pain, or grief,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Should be thy portion, with what healing thoughts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tender joy wilt thou remember me,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</w:t>
      </w:r>
      <w:proofErr w:type="gramStart"/>
      <w:r w:rsidRPr="004E5DE3">
        <w:rPr>
          <w:rFonts w:eastAsia="Times New Roman" w:cstheme="minorHAnsi"/>
          <w:color w:val="000020"/>
        </w:rPr>
        <w:t>these my</w:t>
      </w:r>
      <w:proofErr w:type="gramEnd"/>
      <w:r w:rsidRPr="004E5DE3">
        <w:rPr>
          <w:rFonts w:eastAsia="Times New Roman" w:cstheme="minorHAnsi"/>
          <w:color w:val="000020"/>
        </w:rPr>
        <w:t xml:space="preserve"> exhortations! Nor, perchance--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If I should be where I no more can hear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Thy voice, nor catch</w:t>
      </w:r>
      <w:proofErr w:type="gramEnd"/>
      <w:r w:rsidRPr="004E5DE3">
        <w:rPr>
          <w:rFonts w:eastAsia="Times New Roman" w:cstheme="minorHAnsi"/>
          <w:color w:val="000020"/>
        </w:rPr>
        <w:t xml:space="preserve"> from thy wild eyes these gleams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past existence--wilt thou then forget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That on the banks of this delightful stream                    150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We stood together; and that I, so long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 worshipper of </w:t>
      </w:r>
      <w:proofErr w:type="gramStart"/>
      <w:r w:rsidRPr="004E5DE3">
        <w:rPr>
          <w:rFonts w:eastAsia="Times New Roman" w:cstheme="minorHAnsi"/>
          <w:color w:val="000020"/>
        </w:rPr>
        <w:t>Nature,</w:t>
      </w:r>
      <w:proofErr w:type="gramEnd"/>
      <w:r w:rsidRPr="004E5DE3">
        <w:rPr>
          <w:rFonts w:eastAsia="Times New Roman" w:cstheme="minorHAnsi"/>
          <w:color w:val="000020"/>
        </w:rPr>
        <w:t xml:space="preserve"> hither came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Unwearied in that service: rather say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With warmer love--oh! </w:t>
      </w:r>
      <w:proofErr w:type="gramStart"/>
      <w:r w:rsidRPr="004E5DE3">
        <w:rPr>
          <w:rFonts w:eastAsia="Times New Roman" w:cstheme="minorHAnsi"/>
          <w:color w:val="000020"/>
        </w:rPr>
        <w:t>with</w:t>
      </w:r>
      <w:proofErr w:type="gramEnd"/>
      <w:r w:rsidRPr="004E5DE3">
        <w:rPr>
          <w:rFonts w:eastAsia="Times New Roman" w:cstheme="minorHAnsi"/>
          <w:color w:val="000020"/>
        </w:rPr>
        <w:t xml:space="preserve"> far deeper zeal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</w:t>
      </w:r>
      <w:proofErr w:type="gramStart"/>
      <w:r w:rsidRPr="004E5DE3">
        <w:rPr>
          <w:rFonts w:eastAsia="Times New Roman" w:cstheme="minorHAnsi"/>
          <w:color w:val="000020"/>
        </w:rPr>
        <w:t>Of holier love.</w:t>
      </w:r>
      <w:proofErr w:type="gramEnd"/>
      <w:r w:rsidRPr="004E5DE3">
        <w:rPr>
          <w:rFonts w:eastAsia="Times New Roman" w:cstheme="minorHAnsi"/>
          <w:color w:val="000020"/>
        </w:rPr>
        <w:t xml:space="preserve"> Nor wilt thou then forget,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That after many wanderings, many years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Of absence, these steep woods and lofty cliffs,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And this green pastoral landscape, were to me</w:t>
      </w:r>
    </w:p>
    <w:p w:rsidR="000A4B7D" w:rsidRPr="004E5DE3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More dear, both for themselves and for thy sake!</w:t>
      </w:r>
    </w:p>
    <w:p w:rsidR="000A4B7D" w:rsidRPr="00130E85" w:rsidRDefault="000A4B7D" w:rsidP="000A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20"/>
        </w:rPr>
      </w:pPr>
      <w:r w:rsidRPr="004E5DE3">
        <w:rPr>
          <w:rFonts w:eastAsia="Times New Roman" w:cstheme="minorHAnsi"/>
          <w:color w:val="000020"/>
        </w:rPr>
        <w:t xml:space="preserve">                                                              1798.</w:t>
      </w:r>
    </w:p>
    <w:p w:rsidR="00385A19" w:rsidRDefault="00385A19">
      <w:bookmarkStart w:id="0" w:name="_GoBack"/>
      <w:bookmarkEnd w:id="0"/>
    </w:p>
    <w:sectPr w:rsidR="00385A19" w:rsidSect="000A4B7D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7D"/>
    <w:rsid w:val="000A4B7D"/>
    <w:rsid w:val="003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145/ww1382.html" TargetMode="External"/><Relationship Id="rId5" Type="http://schemas.openxmlformats.org/officeDocument/2006/relationships/hyperlink" Target="http://www.bartleby.com/145/ww13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cp:lastPrinted>2013-01-18T14:05:00Z</cp:lastPrinted>
  <dcterms:created xsi:type="dcterms:W3CDTF">2013-01-18T14:04:00Z</dcterms:created>
  <dcterms:modified xsi:type="dcterms:W3CDTF">2013-01-18T14:20:00Z</dcterms:modified>
</cp:coreProperties>
</file>